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073E" w14:textId="78E927C3" w:rsidR="00D36397" w:rsidRPr="008F3A8C" w:rsidRDefault="00D36397" w:rsidP="00D36397">
      <w:pPr>
        <w:jc w:val="center"/>
        <w:rPr>
          <w:rFonts w:asciiTheme="minorHAnsi" w:hAnsiTheme="minorHAnsi"/>
          <w:b/>
          <w:sz w:val="28"/>
          <w:szCs w:val="28"/>
        </w:rPr>
      </w:pPr>
      <w:r w:rsidRPr="008F3A8C">
        <w:rPr>
          <w:rFonts w:asciiTheme="minorHAnsi" w:hAnsiTheme="minorHAnsi"/>
          <w:b/>
          <w:sz w:val="28"/>
          <w:szCs w:val="28"/>
        </w:rPr>
        <w:t>Medical and Dietary Form</w:t>
      </w:r>
    </w:p>
    <w:p w14:paraId="01A622B0" w14:textId="7243FDFF" w:rsidR="00D36397" w:rsidRDefault="00D36397" w:rsidP="00D36397">
      <w:pPr>
        <w:rPr>
          <w:rFonts w:asciiTheme="minorHAnsi" w:hAnsiTheme="minorHAnsi"/>
          <w:b/>
        </w:rPr>
      </w:pPr>
    </w:p>
    <w:p w14:paraId="35740EE8" w14:textId="08E7FE24" w:rsidR="00DA0D8B" w:rsidRDefault="00DA0D8B" w:rsidP="00D363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Students </w:t>
      </w:r>
    </w:p>
    <w:p w14:paraId="470D5DBB" w14:textId="77777777" w:rsidR="00DA0D8B" w:rsidRDefault="00DA0D8B" w:rsidP="00D3639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1557"/>
        <w:gridCol w:w="4810"/>
        <w:gridCol w:w="5375"/>
      </w:tblGrid>
      <w:tr w:rsidR="00D36397" w14:paraId="0B51709D" w14:textId="77777777" w:rsidTr="00271DBA">
        <w:tc>
          <w:tcPr>
            <w:tcW w:w="3652" w:type="dxa"/>
          </w:tcPr>
          <w:p w14:paraId="5D8D65EB" w14:textId="77777777" w:rsidR="00D36397" w:rsidRPr="00BD6E38" w:rsidRDefault="00D36397" w:rsidP="00271DBA">
            <w:pPr>
              <w:rPr>
                <w:rFonts w:asciiTheme="minorHAnsi" w:hAnsiTheme="minorHAnsi"/>
                <w:b/>
              </w:rPr>
            </w:pPr>
            <w:r w:rsidRPr="00BD6E38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559" w:type="dxa"/>
          </w:tcPr>
          <w:p w14:paraId="148BDA1E" w14:textId="77777777" w:rsidR="00D36397" w:rsidRPr="00BD6E38" w:rsidRDefault="00D36397" w:rsidP="00271DBA">
            <w:pPr>
              <w:rPr>
                <w:rFonts w:asciiTheme="minorHAnsi" w:hAnsiTheme="minorHAnsi"/>
                <w:b/>
              </w:rPr>
            </w:pPr>
            <w:r w:rsidRPr="00BD6E38">
              <w:rPr>
                <w:rFonts w:asciiTheme="minorHAnsi" w:hAnsiTheme="minorHAnsi"/>
                <w:b/>
              </w:rPr>
              <w:t>Gender</w:t>
            </w:r>
          </w:p>
        </w:tc>
        <w:tc>
          <w:tcPr>
            <w:tcW w:w="4820" w:type="dxa"/>
          </w:tcPr>
          <w:p w14:paraId="543B657F" w14:textId="77777777" w:rsidR="00D36397" w:rsidRPr="00BD6E38" w:rsidRDefault="00D36397" w:rsidP="00271DBA">
            <w:pPr>
              <w:rPr>
                <w:rFonts w:asciiTheme="minorHAnsi" w:hAnsiTheme="minorHAnsi"/>
                <w:b/>
              </w:rPr>
            </w:pPr>
            <w:r w:rsidRPr="00BD6E38">
              <w:rPr>
                <w:rFonts w:asciiTheme="minorHAnsi" w:hAnsiTheme="minorHAnsi"/>
                <w:b/>
              </w:rPr>
              <w:t>Dietary</w:t>
            </w:r>
          </w:p>
        </w:tc>
        <w:tc>
          <w:tcPr>
            <w:tcW w:w="5386" w:type="dxa"/>
          </w:tcPr>
          <w:p w14:paraId="05B1A69C" w14:textId="77777777" w:rsidR="00D36397" w:rsidRPr="00BD6E38" w:rsidRDefault="00D36397" w:rsidP="00271DBA">
            <w:pPr>
              <w:rPr>
                <w:rFonts w:asciiTheme="minorHAnsi" w:hAnsiTheme="minorHAnsi"/>
                <w:b/>
              </w:rPr>
            </w:pPr>
            <w:r w:rsidRPr="00BD6E38">
              <w:rPr>
                <w:rFonts w:asciiTheme="minorHAnsi" w:hAnsiTheme="minorHAnsi"/>
                <w:b/>
              </w:rPr>
              <w:t>Medical</w:t>
            </w:r>
          </w:p>
        </w:tc>
      </w:tr>
      <w:tr w:rsidR="00D36397" w14:paraId="0CB42B21" w14:textId="77777777" w:rsidTr="00271DBA">
        <w:tc>
          <w:tcPr>
            <w:tcW w:w="3652" w:type="dxa"/>
          </w:tcPr>
          <w:p w14:paraId="4E59E484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9A07F9B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4D4C4D7A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34517F1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16C1C8E8" w14:textId="77777777" w:rsidTr="00271DBA">
        <w:tc>
          <w:tcPr>
            <w:tcW w:w="3652" w:type="dxa"/>
          </w:tcPr>
          <w:p w14:paraId="76E75BC4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B869AD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1BAE9BD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AA5D3FA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256942D8" w14:textId="77777777" w:rsidTr="00271DBA">
        <w:tc>
          <w:tcPr>
            <w:tcW w:w="3652" w:type="dxa"/>
          </w:tcPr>
          <w:p w14:paraId="234530C5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06CA9CB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3BA9B60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8E7886B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1E766D53" w14:textId="77777777" w:rsidTr="00271DBA">
        <w:tc>
          <w:tcPr>
            <w:tcW w:w="3652" w:type="dxa"/>
          </w:tcPr>
          <w:p w14:paraId="5236275E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291254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154EFBDE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221318B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5B606C1E" w14:textId="77777777" w:rsidTr="00271DBA">
        <w:tc>
          <w:tcPr>
            <w:tcW w:w="3652" w:type="dxa"/>
          </w:tcPr>
          <w:p w14:paraId="404CDC19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FA487D7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45FC3E5D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8F147E7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6B7D5654" w14:textId="77777777" w:rsidTr="00271DBA">
        <w:tc>
          <w:tcPr>
            <w:tcW w:w="3652" w:type="dxa"/>
          </w:tcPr>
          <w:p w14:paraId="1D2096D7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64764B7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BEF7334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C2390F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38D92AAE" w14:textId="77777777" w:rsidTr="00271DBA">
        <w:tc>
          <w:tcPr>
            <w:tcW w:w="3652" w:type="dxa"/>
          </w:tcPr>
          <w:p w14:paraId="4265C55C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551232D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4BF5D80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C72BD6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0C505471" w14:textId="77777777" w:rsidTr="00271DBA">
        <w:tc>
          <w:tcPr>
            <w:tcW w:w="3652" w:type="dxa"/>
          </w:tcPr>
          <w:p w14:paraId="7E471E43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960F45E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678B6FB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B49E12C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0D49D8B4" w14:textId="77777777" w:rsidTr="00271DBA">
        <w:tc>
          <w:tcPr>
            <w:tcW w:w="3652" w:type="dxa"/>
          </w:tcPr>
          <w:p w14:paraId="00C4257B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FDE9C8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1A27AD6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F341D0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306055C0" w14:textId="77777777" w:rsidTr="00271DBA">
        <w:tc>
          <w:tcPr>
            <w:tcW w:w="3652" w:type="dxa"/>
          </w:tcPr>
          <w:p w14:paraId="650B3859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A7D88B1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3CF1F0C0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8ADD8BB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0F5A649F" w14:textId="77777777" w:rsidTr="00271DBA">
        <w:tc>
          <w:tcPr>
            <w:tcW w:w="3652" w:type="dxa"/>
          </w:tcPr>
          <w:p w14:paraId="7AC67C17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B937A4A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3C72D24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B1BAA21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42BD33BA" w14:textId="77777777" w:rsidTr="00271DBA">
        <w:tc>
          <w:tcPr>
            <w:tcW w:w="3652" w:type="dxa"/>
          </w:tcPr>
          <w:p w14:paraId="19D2D6D2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887EC7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1875139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F43AFD4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03834D32" w14:textId="77777777" w:rsidTr="00271DBA">
        <w:tc>
          <w:tcPr>
            <w:tcW w:w="3652" w:type="dxa"/>
          </w:tcPr>
          <w:p w14:paraId="6F764CFF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874B817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0C72219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273E77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63BAA9A9" w14:textId="77777777" w:rsidTr="00271DBA">
        <w:tc>
          <w:tcPr>
            <w:tcW w:w="3652" w:type="dxa"/>
          </w:tcPr>
          <w:p w14:paraId="5F353AE6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8216B30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519DDEA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C632CCD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75C1D9EA" w14:textId="77777777" w:rsidTr="00271DBA">
        <w:tc>
          <w:tcPr>
            <w:tcW w:w="3652" w:type="dxa"/>
          </w:tcPr>
          <w:p w14:paraId="0B0B9589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67453C7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47BEDD2C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037BFB3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662FA7E5" w14:textId="77777777" w:rsidTr="00271DBA">
        <w:tc>
          <w:tcPr>
            <w:tcW w:w="3652" w:type="dxa"/>
          </w:tcPr>
          <w:p w14:paraId="28D1E670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782254A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6DD501C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357464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49C3DA2C" w14:textId="77777777" w:rsidTr="00271DBA">
        <w:tc>
          <w:tcPr>
            <w:tcW w:w="3652" w:type="dxa"/>
          </w:tcPr>
          <w:p w14:paraId="4D48EC6F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1A33BEA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6E3E2E7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289566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500734FD" w14:textId="77777777" w:rsidTr="00271DBA">
        <w:tc>
          <w:tcPr>
            <w:tcW w:w="3652" w:type="dxa"/>
          </w:tcPr>
          <w:p w14:paraId="7995AB63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DDCFA4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179BB93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61DCB25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34A493AB" w14:textId="77777777" w:rsidTr="00271DBA">
        <w:tc>
          <w:tcPr>
            <w:tcW w:w="3652" w:type="dxa"/>
          </w:tcPr>
          <w:p w14:paraId="3F88B2FD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A476F05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17B0E3A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8DD80D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1A90CCE5" w14:textId="77777777" w:rsidTr="00271DBA">
        <w:tc>
          <w:tcPr>
            <w:tcW w:w="3652" w:type="dxa"/>
          </w:tcPr>
          <w:p w14:paraId="28C1DF9D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0AC515E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DBA59FD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11B2CC1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55FE9BFA" w14:textId="77777777" w:rsidTr="00271DBA">
        <w:tc>
          <w:tcPr>
            <w:tcW w:w="3652" w:type="dxa"/>
          </w:tcPr>
          <w:p w14:paraId="40112C6E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DE25D7C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02962F9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EC6A6EC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1DB165DC" w14:textId="77777777" w:rsidTr="00271DBA">
        <w:tc>
          <w:tcPr>
            <w:tcW w:w="3652" w:type="dxa"/>
          </w:tcPr>
          <w:p w14:paraId="23B2A38F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739615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0F582FE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531AC7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2FCB2AEB" w14:textId="77777777" w:rsidTr="00271DBA">
        <w:tc>
          <w:tcPr>
            <w:tcW w:w="3652" w:type="dxa"/>
          </w:tcPr>
          <w:p w14:paraId="399D7799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901F7C7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0B8B8D4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3B77333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1260D2EE" w14:textId="77777777" w:rsidTr="00271DBA">
        <w:tc>
          <w:tcPr>
            <w:tcW w:w="3652" w:type="dxa"/>
          </w:tcPr>
          <w:p w14:paraId="203A4679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6AE6645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1B966EDD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527C94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4633AC1E" w14:textId="77777777" w:rsidTr="00271DBA">
        <w:tc>
          <w:tcPr>
            <w:tcW w:w="3652" w:type="dxa"/>
          </w:tcPr>
          <w:p w14:paraId="2788A1F2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FB97E35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4A2B810F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202F31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7AB31D14" w14:textId="77777777" w:rsidTr="00271DBA">
        <w:tc>
          <w:tcPr>
            <w:tcW w:w="3652" w:type="dxa"/>
          </w:tcPr>
          <w:p w14:paraId="475EC5AE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9D27955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3A85728B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C880EF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2C6F8C57" w14:textId="77777777" w:rsidTr="00271DBA">
        <w:tc>
          <w:tcPr>
            <w:tcW w:w="3652" w:type="dxa"/>
          </w:tcPr>
          <w:p w14:paraId="446F7210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277BBF0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46719DC9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FBEF953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31ADA166" w14:textId="77777777" w:rsidTr="00271DBA">
        <w:tc>
          <w:tcPr>
            <w:tcW w:w="3652" w:type="dxa"/>
          </w:tcPr>
          <w:p w14:paraId="4E67BF5E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D256A3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1F689D7E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B6EB8A1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1DFF92D0" w14:textId="77777777" w:rsidTr="00271DBA">
        <w:tc>
          <w:tcPr>
            <w:tcW w:w="3652" w:type="dxa"/>
          </w:tcPr>
          <w:p w14:paraId="6D15A6A3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2A69A39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C7762D5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B17756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5D3BAF3B" w14:textId="77777777" w:rsidTr="00271DBA">
        <w:tc>
          <w:tcPr>
            <w:tcW w:w="3652" w:type="dxa"/>
          </w:tcPr>
          <w:p w14:paraId="70AFF759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9B0FD9B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05FDE8EC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8DD4F64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3E000186" w14:textId="77777777" w:rsidTr="00271DBA">
        <w:tc>
          <w:tcPr>
            <w:tcW w:w="3652" w:type="dxa"/>
          </w:tcPr>
          <w:p w14:paraId="55BE46AB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FA9FEF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37A7125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F77478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349F8A39" w14:textId="77777777" w:rsidTr="00271DBA">
        <w:tc>
          <w:tcPr>
            <w:tcW w:w="3652" w:type="dxa"/>
          </w:tcPr>
          <w:p w14:paraId="214758B5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922E83A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B33D60E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EA7C0E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</w:tbl>
    <w:p w14:paraId="67868ABD" w14:textId="77777777" w:rsidR="00D36397" w:rsidRDefault="00D36397" w:rsidP="00D36397">
      <w:pPr>
        <w:rPr>
          <w:rFonts w:asciiTheme="minorHAnsi" w:hAnsiTheme="minorHAnsi"/>
        </w:rPr>
      </w:pPr>
    </w:p>
    <w:p w14:paraId="2F85734A" w14:textId="77777777" w:rsidR="00D36397" w:rsidRDefault="00D36397" w:rsidP="00D363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Staff</w:t>
      </w:r>
    </w:p>
    <w:p w14:paraId="2DA4B6AD" w14:textId="77777777" w:rsidR="00D36397" w:rsidRDefault="00D36397" w:rsidP="00D36397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1557"/>
        <w:gridCol w:w="4810"/>
        <w:gridCol w:w="5375"/>
      </w:tblGrid>
      <w:tr w:rsidR="00D36397" w14:paraId="78F1FE52" w14:textId="77777777" w:rsidTr="00271DBA">
        <w:tc>
          <w:tcPr>
            <w:tcW w:w="3652" w:type="dxa"/>
          </w:tcPr>
          <w:p w14:paraId="2300C7B1" w14:textId="77777777" w:rsidR="00D36397" w:rsidRPr="00BD6E38" w:rsidRDefault="00D36397" w:rsidP="00271DBA">
            <w:pPr>
              <w:rPr>
                <w:rFonts w:asciiTheme="minorHAnsi" w:hAnsiTheme="minorHAnsi"/>
                <w:b/>
              </w:rPr>
            </w:pPr>
            <w:r w:rsidRPr="00BD6E38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559" w:type="dxa"/>
          </w:tcPr>
          <w:p w14:paraId="6FF997A8" w14:textId="77777777" w:rsidR="00D36397" w:rsidRPr="00BD6E38" w:rsidRDefault="00D36397" w:rsidP="00271DBA">
            <w:pPr>
              <w:rPr>
                <w:rFonts w:asciiTheme="minorHAnsi" w:hAnsiTheme="minorHAnsi"/>
                <w:b/>
              </w:rPr>
            </w:pPr>
            <w:r w:rsidRPr="00BD6E38">
              <w:rPr>
                <w:rFonts w:asciiTheme="minorHAnsi" w:hAnsiTheme="minorHAnsi"/>
                <w:b/>
              </w:rPr>
              <w:t>Gender</w:t>
            </w:r>
          </w:p>
        </w:tc>
        <w:tc>
          <w:tcPr>
            <w:tcW w:w="4820" w:type="dxa"/>
          </w:tcPr>
          <w:p w14:paraId="553BF760" w14:textId="77777777" w:rsidR="00D36397" w:rsidRPr="00BD6E38" w:rsidRDefault="00D36397" w:rsidP="00271DBA">
            <w:pPr>
              <w:rPr>
                <w:rFonts w:asciiTheme="minorHAnsi" w:hAnsiTheme="minorHAnsi"/>
                <w:b/>
              </w:rPr>
            </w:pPr>
            <w:r w:rsidRPr="00BD6E38">
              <w:rPr>
                <w:rFonts w:asciiTheme="minorHAnsi" w:hAnsiTheme="minorHAnsi"/>
                <w:b/>
              </w:rPr>
              <w:t>Dietary</w:t>
            </w:r>
          </w:p>
        </w:tc>
        <w:tc>
          <w:tcPr>
            <w:tcW w:w="5386" w:type="dxa"/>
          </w:tcPr>
          <w:p w14:paraId="788DF4B7" w14:textId="77777777" w:rsidR="00D36397" w:rsidRPr="00BD6E38" w:rsidRDefault="00D36397" w:rsidP="00271DBA">
            <w:pPr>
              <w:rPr>
                <w:rFonts w:asciiTheme="minorHAnsi" w:hAnsiTheme="minorHAnsi"/>
                <w:b/>
              </w:rPr>
            </w:pPr>
            <w:r w:rsidRPr="00BD6E38">
              <w:rPr>
                <w:rFonts w:asciiTheme="minorHAnsi" w:hAnsiTheme="minorHAnsi"/>
                <w:b/>
              </w:rPr>
              <w:t>Medical</w:t>
            </w:r>
          </w:p>
        </w:tc>
      </w:tr>
      <w:tr w:rsidR="00D36397" w14:paraId="149E4BEC" w14:textId="77777777" w:rsidTr="00271DBA">
        <w:tc>
          <w:tcPr>
            <w:tcW w:w="3652" w:type="dxa"/>
          </w:tcPr>
          <w:p w14:paraId="76B69B14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66841E1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8B43910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4FE2355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7676C297" w14:textId="77777777" w:rsidTr="00271DBA">
        <w:tc>
          <w:tcPr>
            <w:tcW w:w="3652" w:type="dxa"/>
          </w:tcPr>
          <w:p w14:paraId="17D3609F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32E7CF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497CFB54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AC2990F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1912CB70" w14:textId="77777777" w:rsidTr="00271DBA">
        <w:tc>
          <w:tcPr>
            <w:tcW w:w="3652" w:type="dxa"/>
          </w:tcPr>
          <w:p w14:paraId="45141B82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F701F6C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B7239DD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822C600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5E8732C5" w14:textId="77777777" w:rsidTr="00271DBA">
        <w:tc>
          <w:tcPr>
            <w:tcW w:w="3652" w:type="dxa"/>
          </w:tcPr>
          <w:p w14:paraId="01134E93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CBA0A6F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682F248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3996366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4158B651" w14:textId="77777777" w:rsidTr="00271DBA">
        <w:tc>
          <w:tcPr>
            <w:tcW w:w="3652" w:type="dxa"/>
          </w:tcPr>
          <w:p w14:paraId="03B38D02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A352640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04091249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B0F345D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73AD5AA5" w14:textId="77777777" w:rsidTr="00271DBA">
        <w:tc>
          <w:tcPr>
            <w:tcW w:w="3652" w:type="dxa"/>
          </w:tcPr>
          <w:p w14:paraId="035715E0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EEEDAB0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6C48612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FC35555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  <w:tr w:rsidR="00D36397" w14:paraId="3B8A3A0F" w14:textId="77777777" w:rsidTr="00271DBA">
        <w:tc>
          <w:tcPr>
            <w:tcW w:w="3652" w:type="dxa"/>
          </w:tcPr>
          <w:p w14:paraId="5C7B51B1" w14:textId="77777777" w:rsidR="00D36397" w:rsidRDefault="00D36397" w:rsidP="00271DB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1F9E6EB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6B1C8342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FE47C88" w14:textId="77777777" w:rsidR="00D36397" w:rsidRDefault="00D36397" w:rsidP="00271DBA">
            <w:pPr>
              <w:rPr>
                <w:rFonts w:asciiTheme="minorHAnsi" w:hAnsiTheme="minorHAnsi"/>
              </w:rPr>
            </w:pPr>
          </w:p>
        </w:tc>
      </w:tr>
    </w:tbl>
    <w:p w14:paraId="3E983395" w14:textId="77777777" w:rsidR="00416BE6" w:rsidRDefault="00416BE6"/>
    <w:sectPr w:rsidR="00416BE6" w:rsidSect="003D7A49">
      <w:pgSz w:w="16838" w:h="11906" w:orient="landscape" w:code="9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97"/>
    <w:rsid w:val="00416BE6"/>
    <w:rsid w:val="008F3A8C"/>
    <w:rsid w:val="00904FA7"/>
    <w:rsid w:val="00D36397"/>
    <w:rsid w:val="00D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C130"/>
  <w15:docId w15:val="{AE61BB48-1E16-4AD3-8AD3-F741F7FD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Kathleen Sandilands</cp:lastModifiedBy>
  <cp:revision>3</cp:revision>
  <cp:lastPrinted>2022-07-20T16:30:00Z</cp:lastPrinted>
  <dcterms:created xsi:type="dcterms:W3CDTF">2022-05-02T15:30:00Z</dcterms:created>
  <dcterms:modified xsi:type="dcterms:W3CDTF">2022-07-20T16:31:00Z</dcterms:modified>
</cp:coreProperties>
</file>